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E2297C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FA146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Geometry and Trigonometry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307855" w:rsidP="00D0686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Trig Identities and Proofs</w:t>
            </w:r>
          </w:p>
        </w:tc>
      </w:tr>
      <w:tr w:rsidR="00450551" w:rsidRPr="00A4348D" w:rsidTr="00E2297C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2297C">
        <w:trPr>
          <w:trHeight w:val="260"/>
        </w:trPr>
        <w:tc>
          <w:tcPr>
            <w:tcW w:w="8118" w:type="dxa"/>
            <w:gridSpan w:val="3"/>
          </w:tcPr>
          <w:p w:rsidR="00450551" w:rsidRDefault="00307855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Given that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func>
            </m:oMath>
            <w:r>
              <w:rPr>
                <w:rFonts w:ascii="Arial" w:hAnsi="Arial" w:cs="Arial"/>
                <w:sz w:val="24"/>
                <w:szCs w:val="24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is an acute angle</w:t>
            </w:r>
          </w:p>
          <w:p w:rsidR="002903F4" w:rsidRPr="004967F4" w:rsidRDefault="002903F4" w:rsidP="002903F4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Default="00FA1464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307855">
              <w:rPr>
                <w:rFonts w:ascii="Arial" w:hAnsi="Arial" w:cs="Arial"/>
                <w:sz w:val="24"/>
                <w:szCs w:val="24"/>
              </w:rPr>
              <w:t xml:space="preserve">value of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func>
            </m:oMath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Pr="00D0686F" w:rsidRDefault="00E2297C" w:rsidP="00E2297C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value of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</m:t>
                  </m:r>
                </m:e>
              </m:func>
            </m:oMath>
          </w:p>
        </w:tc>
        <w:tc>
          <w:tcPr>
            <w:tcW w:w="2898" w:type="dxa"/>
          </w:tcPr>
          <w:p w:rsidR="00307855" w:rsidRDefault="00307855" w:rsidP="00307855">
            <w:pPr>
              <w:pStyle w:val="ColorfulList-Accent11"/>
              <w:spacing w:before="120" w:after="360" w:line="280" w:lineRule="atLeast"/>
              <w:ind w:left="346"/>
              <w:rPr>
                <w:rFonts w:ascii="Arial" w:hAnsi="Arial" w:cs="Arial"/>
              </w:rPr>
            </w:pPr>
          </w:p>
          <w:p w:rsidR="00307855" w:rsidRDefault="00307855" w:rsidP="00307855">
            <w:pPr>
              <w:pStyle w:val="ColorfulList-Accent11"/>
              <w:spacing w:before="120" w:after="320" w:line="280" w:lineRule="atLeast"/>
              <w:ind w:left="346"/>
              <w:rPr>
                <w:rFonts w:ascii="Arial" w:hAnsi="Arial" w:cs="Arial"/>
              </w:rPr>
            </w:pPr>
          </w:p>
          <w:p w:rsidR="00450551" w:rsidRDefault="00307855" w:rsidP="00307855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0686F">
              <w:rPr>
                <w:rFonts w:ascii="Arial" w:hAnsi="Arial" w:cs="Arial"/>
              </w:rPr>
              <w:t>4</w:t>
            </w:r>
            <w:r w:rsidR="00450551">
              <w:rPr>
                <w:rFonts w:ascii="Arial" w:hAnsi="Arial" w:cs="Arial"/>
              </w:rPr>
              <w:t xml:space="preserve"> marks)</w:t>
            </w:r>
          </w:p>
          <w:p w:rsidR="00307855" w:rsidRDefault="00307855" w:rsidP="00307855">
            <w:pPr>
              <w:pStyle w:val="ColorfulList-Accent11"/>
              <w:spacing w:before="120" w:after="280" w:line="280" w:lineRule="atLeast"/>
              <w:ind w:left="346"/>
              <w:rPr>
                <w:rFonts w:ascii="Arial" w:hAnsi="Arial" w:cs="Arial"/>
              </w:rPr>
            </w:pPr>
          </w:p>
          <w:p w:rsidR="00FD1F21" w:rsidRPr="00450551" w:rsidRDefault="004967F4" w:rsidP="00307855">
            <w:pPr>
              <w:pStyle w:val="ColorfulList-Accent11"/>
              <w:spacing w:before="240" w:after="240" w:line="280" w:lineRule="atLeast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0686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E2297C">
        <w:trPr>
          <w:trHeight w:val="3536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104F98" w:rsidRDefault="00104F98" w:rsidP="00104F98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64DB" w:rsidRPr="00104F98" w:rsidRDefault="00104F98" w:rsidP="00104F98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 w:rsidRPr="00104F98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4053DEE" wp14:editId="28258763">
                  <wp:extent cx="1428823" cy="10668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823" cy="106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35BCB" w:rsidRPr="00C22F9B" w:rsidRDefault="00C91ECD" w:rsidP="00E2297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04F98" w:rsidRPr="00A4348D" w:rsidTr="00E2297C">
        <w:trPr>
          <w:trHeight w:val="260"/>
        </w:trPr>
        <w:tc>
          <w:tcPr>
            <w:tcW w:w="6228" w:type="dxa"/>
            <w:gridSpan w:val="2"/>
          </w:tcPr>
          <w:p w:rsidR="00B12AEE" w:rsidRPr="00B12AEE" w:rsidRDefault="004F2982" w:rsidP="00B12AEE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2AEE" w:rsidRDefault="00B12AEE" w:rsidP="00B12AEE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B12AEE" w:rsidRPr="00B12AEE" w:rsidRDefault="00B12AEE" w:rsidP="00B12AEE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49=16+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2AEE" w:rsidRDefault="00B12AEE" w:rsidP="00B12AEE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B12AEE" w:rsidRPr="00B12AEE" w:rsidRDefault="00B12AEE" w:rsidP="00B12AEE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33=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2AEE" w:rsidRDefault="00B12AEE" w:rsidP="00B12AEE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B12AEE" w:rsidRPr="00B12AEE" w:rsidRDefault="00B12AEE" w:rsidP="00B12AEE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b=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33</m:t>
                    </m:r>
                  </m:e>
                </m:rad>
              </m:oMath>
            </m:oMathPara>
          </w:p>
          <w:p w:rsidR="00B12AEE" w:rsidRDefault="00B12AEE" w:rsidP="00B12AEE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04F98" w:rsidRPr="00B12AEE" w:rsidRDefault="004F2982" w:rsidP="00B12AEE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4788" w:type="dxa"/>
            <w:gridSpan w:val="2"/>
          </w:tcPr>
          <w:p w:rsidR="00104F98" w:rsidRDefault="00B12AEE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B12AEE" w:rsidRDefault="00B12AEE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B12AEE" w:rsidRDefault="00B12AEE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B12AEE" w:rsidRDefault="00B12AEE" w:rsidP="00B12AEE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B12AEE" w:rsidRPr="00C22F9B" w:rsidRDefault="00B12AEE" w:rsidP="00B12AEE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  <w:tr w:rsidR="00B12AEE" w:rsidRPr="00A4348D" w:rsidTr="00E2297C">
        <w:trPr>
          <w:trHeight w:val="260"/>
        </w:trPr>
        <w:tc>
          <w:tcPr>
            <w:tcW w:w="6228" w:type="dxa"/>
            <w:gridSpan w:val="2"/>
          </w:tcPr>
          <w:p w:rsidR="00B12AEE" w:rsidRPr="00E2297C" w:rsidRDefault="004F2982" w:rsidP="00E2297C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eastAsia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2x=2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  <m:func>
                        <m:func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</m:e>
                  </m:func>
                </m:e>
              </m:func>
            </m:oMath>
            <w:r w:rsidR="00B12AEE">
              <w:rPr>
                <w:rFonts w:eastAsia="Times New Roman"/>
                <w:sz w:val="24"/>
                <w:szCs w:val="24"/>
              </w:rPr>
              <w:br/>
            </w:r>
            <w:r w:rsidR="00B12AEE">
              <w:rPr>
                <w:rFonts w:eastAsia="Times New Roman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2x=2</m:t>
                    </m:r>
                  </m:e>
                </m:func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33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eastAsia="Times New Roman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eastAsia="Times New Roman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2x=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8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33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49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4788" w:type="dxa"/>
            <w:gridSpan w:val="2"/>
          </w:tcPr>
          <w:p w:rsidR="00B12AEE" w:rsidRDefault="00E2297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D352F5" w:rsidRDefault="00D352F5"/>
    <w:sectPr w:rsidR="00D352F5" w:rsidSect="00AF756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82" w:rsidRDefault="004F2982" w:rsidP="001D66AC">
      <w:pPr>
        <w:spacing w:after="0" w:line="240" w:lineRule="auto"/>
      </w:pPr>
      <w:r>
        <w:separator/>
      </w:r>
    </w:p>
  </w:endnote>
  <w:endnote w:type="continuationSeparator" w:id="0">
    <w:p w:rsidR="004F2982" w:rsidRDefault="004F2982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6103EE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82" w:rsidRDefault="004F2982" w:rsidP="001D66AC">
      <w:pPr>
        <w:spacing w:after="0" w:line="240" w:lineRule="auto"/>
      </w:pPr>
      <w:r>
        <w:separator/>
      </w:r>
    </w:p>
  </w:footnote>
  <w:footnote w:type="continuationSeparator" w:id="0">
    <w:p w:rsidR="004F2982" w:rsidRDefault="004F2982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F5945C" wp14:editId="64494817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307855">
      <w:rPr>
        <w:rFonts w:ascii="Arial" w:hAnsi="Arial" w:cs="Arial"/>
        <w:b/>
        <w:sz w:val="28"/>
        <w:szCs w:val="28"/>
      </w:rPr>
      <w:t>Proof of Identities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6103EE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D3A0488A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5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6"/>
  </w:num>
  <w:num w:numId="11">
    <w:abstractNumId w:val="7"/>
  </w:num>
  <w:num w:numId="12">
    <w:abstractNumId w:val="33"/>
  </w:num>
  <w:num w:numId="13">
    <w:abstractNumId w:val="30"/>
  </w:num>
  <w:num w:numId="14">
    <w:abstractNumId w:val="26"/>
  </w:num>
  <w:num w:numId="15">
    <w:abstractNumId w:val="38"/>
  </w:num>
  <w:num w:numId="16">
    <w:abstractNumId w:val="27"/>
  </w:num>
  <w:num w:numId="17">
    <w:abstractNumId w:val="25"/>
  </w:num>
  <w:num w:numId="18">
    <w:abstractNumId w:val="22"/>
  </w:num>
  <w:num w:numId="19">
    <w:abstractNumId w:val="39"/>
  </w:num>
  <w:num w:numId="20">
    <w:abstractNumId w:val="2"/>
  </w:num>
  <w:num w:numId="21">
    <w:abstractNumId w:val="24"/>
  </w:num>
  <w:num w:numId="22">
    <w:abstractNumId w:val="34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7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5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B3C08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07855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2982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6103E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A146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360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2019-05-21T18:58:00Z</cp:lastPrinted>
  <dcterms:created xsi:type="dcterms:W3CDTF">2019-05-22T15:59:00Z</dcterms:created>
  <dcterms:modified xsi:type="dcterms:W3CDTF">2019-05-23T22:10:00Z</dcterms:modified>
</cp:coreProperties>
</file>